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7B7F6" w14:textId="77777777" w:rsidR="00153044" w:rsidRDefault="00153044" w:rsidP="00153044">
      <w:pPr>
        <w:pStyle w:val="Tytu"/>
        <w:jc w:val="both"/>
        <w:rPr>
          <w:rFonts w:ascii="Verdana" w:hAnsi="Verdana"/>
          <w:b w:val="0"/>
          <w:sz w:val="16"/>
          <w:szCs w:val="16"/>
          <w:lang w:val="pl-PL"/>
        </w:rPr>
      </w:pPr>
      <w:bookmarkStart w:id="0" w:name="_GoBack"/>
      <w:bookmarkEnd w:id="0"/>
    </w:p>
    <w:p w14:paraId="5199173B" w14:textId="77777777" w:rsidR="00FE42A7" w:rsidRPr="002835A8" w:rsidRDefault="00FE42A7" w:rsidP="00153044">
      <w:pPr>
        <w:pStyle w:val="Tytu"/>
        <w:jc w:val="left"/>
        <w:rPr>
          <w:rFonts w:ascii="Verdana" w:hAnsi="Verdana"/>
          <w:b w:val="0"/>
          <w:sz w:val="16"/>
          <w:szCs w:val="16"/>
        </w:rPr>
      </w:pPr>
    </w:p>
    <w:p w14:paraId="791D1B7B" w14:textId="7F230598" w:rsidR="00153044" w:rsidRDefault="00153044" w:rsidP="00153044">
      <w:pPr>
        <w:jc w:val="righ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4.3.</w:t>
      </w:r>
      <w:r w:rsidR="00125017">
        <w:rPr>
          <w:rFonts w:ascii="Verdana" w:hAnsi="Verdana"/>
          <w:b/>
          <w:sz w:val="18"/>
          <w:szCs w:val="18"/>
        </w:rPr>
        <w:t>5</w:t>
      </w:r>
      <w:r w:rsidR="00F75241">
        <w:rPr>
          <w:rFonts w:ascii="Verdana" w:hAnsi="Verdana"/>
          <w:b/>
          <w:sz w:val="18"/>
          <w:szCs w:val="18"/>
        </w:rPr>
        <w:t>b</w:t>
      </w:r>
      <w:r>
        <w:rPr>
          <w:rFonts w:ascii="Verdana" w:hAnsi="Verdana"/>
          <w:b/>
          <w:sz w:val="18"/>
          <w:szCs w:val="18"/>
        </w:rPr>
        <w:t xml:space="preserve"> - Zał. </w:t>
      </w:r>
      <w:r w:rsidR="00F75241">
        <w:rPr>
          <w:rFonts w:ascii="Verdana" w:hAnsi="Verdana"/>
          <w:b/>
          <w:sz w:val="18"/>
          <w:szCs w:val="18"/>
        </w:rPr>
        <w:t>1</w:t>
      </w:r>
      <w:r w:rsidR="00DB1C66">
        <w:rPr>
          <w:rFonts w:ascii="Verdana" w:hAnsi="Verdana"/>
          <w:b/>
          <w:sz w:val="18"/>
          <w:szCs w:val="18"/>
        </w:rPr>
        <w:t xml:space="preserve"> Wzór Listy sprawdzającej</w:t>
      </w:r>
      <w:r w:rsidR="00DB1C66" w:rsidRPr="00DB1C66">
        <w:rPr>
          <w:rFonts w:ascii="Verdana" w:hAnsi="Verdana"/>
          <w:b/>
          <w:sz w:val="18"/>
          <w:szCs w:val="18"/>
        </w:rPr>
        <w:t xml:space="preserve"> dotycząc</w:t>
      </w:r>
      <w:r w:rsidR="00DB1C66">
        <w:rPr>
          <w:rFonts w:ascii="Verdana" w:hAnsi="Verdana"/>
          <w:b/>
          <w:sz w:val="18"/>
          <w:szCs w:val="18"/>
        </w:rPr>
        <w:t>ej</w:t>
      </w:r>
      <w:r w:rsidR="00DB1C66" w:rsidRPr="00DB1C66">
        <w:rPr>
          <w:rFonts w:ascii="Verdana" w:hAnsi="Verdana"/>
          <w:b/>
          <w:sz w:val="18"/>
          <w:szCs w:val="18"/>
        </w:rPr>
        <w:t xml:space="preserve"> weryfikacji sprawozdawczego wniosku Beneficjenta o płatność w ramach instrumentów finansowych</w:t>
      </w:r>
    </w:p>
    <w:p w14:paraId="6CB43C4F" w14:textId="77777777" w:rsidR="00153044" w:rsidRPr="0088203C" w:rsidRDefault="00153044" w:rsidP="00153044"/>
    <w:p w14:paraId="597AA200" w14:textId="6B8A4178" w:rsidR="00153044" w:rsidRPr="00177F6C" w:rsidRDefault="00153044" w:rsidP="00153044">
      <w:pPr>
        <w:pStyle w:val="Nagwek3"/>
        <w:spacing w:before="0" w:after="120"/>
        <w:jc w:val="center"/>
        <w:rPr>
          <w:rFonts w:ascii="Verdana" w:hAnsi="Verdana" w:cs="Times New Roman"/>
          <w:noProof/>
          <w:sz w:val="20"/>
          <w:szCs w:val="20"/>
        </w:rPr>
      </w:pPr>
      <w:r w:rsidRPr="00177F6C">
        <w:rPr>
          <w:rFonts w:ascii="Verdana" w:hAnsi="Verdana" w:cs="Times New Roman"/>
          <w:noProof/>
          <w:sz w:val="20"/>
          <w:szCs w:val="20"/>
        </w:rPr>
        <w:t xml:space="preserve">Lista sprawdzająca dotycząca weryfikacji </w:t>
      </w:r>
      <w:r w:rsidR="007E5C34" w:rsidRPr="00177F6C">
        <w:rPr>
          <w:rFonts w:ascii="Verdana" w:hAnsi="Verdana" w:cs="Times New Roman"/>
          <w:noProof/>
          <w:sz w:val="20"/>
          <w:szCs w:val="20"/>
        </w:rPr>
        <w:t xml:space="preserve">sprawozdawczego </w:t>
      </w:r>
      <w:r w:rsidRPr="00177F6C">
        <w:rPr>
          <w:rFonts w:ascii="Verdana" w:hAnsi="Verdana" w:cs="Times New Roman"/>
          <w:noProof/>
          <w:sz w:val="20"/>
          <w:szCs w:val="20"/>
        </w:rPr>
        <w:t xml:space="preserve">wniosku Beneficjenta o płatność </w:t>
      </w:r>
      <w:r w:rsidR="007E5C34" w:rsidRPr="00177F6C">
        <w:rPr>
          <w:rFonts w:ascii="Verdana" w:hAnsi="Verdana"/>
          <w:sz w:val="20"/>
          <w:szCs w:val="20"/>
        </w:rPr>
        <w:t>w ramach instrumentów finansowych</w:t>
      </w:r>
    </w:p>
    <w:p w14:paraId="50A5CB37" w14:textId="77777777" w:rsidR="00153044" w:rsidRPr="0088203C" w:rsidRDefault="00153044" w:rsidP="00153044">
      <w:pPr>
        <w:pStyle w:val="Tytu"/>
        <w:spacing w:line="360" w:lineRule="auto"/>
        <w:rPr>
          <w:rFonts w:ascii="Verdana" w:hAnsi="Verdana"/>
          <w:sz w:val="20"/>
          <w:szCs w:val="20"/>
        </w:rPr>
      </w:pPr>
    </w:p>
    <w:p w14:paraId="0371E86F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Priorytet: …………………………………………………………………………………………………..</w:t>
      </w:r>
    </w:p>
    <w:p w14:paraId="43EE8992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Działanie: ………………………………………………………………………………………………….</w:t>
      </w:r>
    </w:p>
    <w:p w14:paraId="31207610" w14:textId="1FE64629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 xml:space="preserve">Tytuł </w:t>
      </w:r>
      <w:r w:rsidR="00125017">
        <w:rPr>
          <w:rFonts w:ascii="Verdana" w:hAnsi="Verdana"/>
          <w:b/>
          <w:sz w:val="20"/>
          <w:szCs w:val="20"/>
        </w:rPr>
        <w:t xml:space="preserve">i numer projektu </w:t>
      </w:r>
      <w:r w:rsidRPr="005C4A79">
        <w:rPr>
          <w:rFonts w:ascii="Verdana" w:hAnsi="Verdana"/>
          <w:b/>
          <w:sz w:val="20"/>
          <w:szCs w:val="20"/>
        </w:rPr>
        <w:t>:</w:t>
      </w:r>
      <w:r w:rsidR="00125017">
        <w:rPr>
          <w:rFonts w:ascii="Verdana" w:hAnsi="Verdana"/>
          <w:b/>
          <w:sz w:val="20"/>
          <w:szCs w:val="20"/>
        </w:rPr>
        <w:t>..</w:t>
      </w:r>
      <w:r w:rsidRPr="005C4A79">
        <w:rPr>
          <w:rFonts w:ascii="Verdana" w:hAnsi="Verdana"/>
          <w:b/>
          <w:sz w:val="20"/>
          <w:szCs w:val="20"/>
        </w:rPr>
        <w:t>……………………………………………………</w:t>
      </w:r>
      <w:r>
        <w:rPr>
          <w:rFonts w:ascii="Verdana" w:hAnsi="Verdana"/>
          <w:b/>
          <w:sz w:val="20"/>
          <w:szCs w:val="20"/>
        </w:rPr>
        <w:t>……………………….</w:t>
      </w:r>
    </w:p>
    <w:p w14:paraId="455E1D5A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4698E1DB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b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Numer umowy: ………………………………………………………………………………………….</w:t>
      </w:r>
    </w:p>
    <w:p w14:paraId="6FA2070C" w14:textId="3FBE40E8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</w:rPr>
      </w:pPr>
      <w:r w:rsidRPr="005C4A79">
        <w:rPr>
          <w:rFonts w:ascii="Verdana" w:hAnsi="Verdana"/>
          <w:bCs w:val="0"/>
          <w:sz w:val="20"/>
          <w:szCs w:val="20"/>
        </w:rPr>
        <w:t>Numer wniosku o płatność:</w:t>
      </w:r>
      <w:r w:rsidRPr="005C4A79">
        <w:rPr>
          <w:rFonts w:ascii="Verdana" w:hAnsi="Verdana"/>
          <w:b w:val="0"/>
          <w:sz w:val="20"/>
          <w:szCs w:val="20"/>
        </w:rPr>
        <w:t xml:space="preserve"> </w:t>
      </w:r>
      <w:r w:rsidRPr="005C4A79">
        <w:rPr>
          <w:rFonts w:ascii="Verdana" w:hAnsi="Verdana"/>
          <w:sz w:val="20"/>
          <w:szCs w:val="20"/>
        </w:rPr>
        <w:t>………………………………</w:t>
      </w:r>
      <w:r w:rsidR="00125017">
        <w:rPr>
          <w:rFonts w:ascii="Verdana" w:hAnsi="Verdana"/>
          <w:bCs w:val="0"/>
          <w:sz w:val="20"/>
          <w:szCs w:val="20"/>
          <w:lang w:val="pl-PL"/>
        </w:rPr>
        <w:t xml:space="preserve">……… </w:t>
      </w:r>
      <w:r w:rsidRPr="005C4A79">
        <w:rPr>
          <w:rFonts w:ascii="Verdana" w:hAnsi="Verdana"/>
          <w:bCs w:val="0"/>
          <w:sz w:val="20"/>
          <w:szCs w:val="20"/>
        </w:rPr>
        <w:t>za okres</w:t>
      </w:r>
      <w:r w:rsidRPr="005C4A79">
        <w:rPr>
          <w:rFonts w:ascii="Verdana" w:hAnsi="Verdana"/>
          <w:bCs w:val="0"/>
          <w:sz w:val="20"/>
          <w:szCs w:val="20"/>
          <w:lang w:val="pl-PL"/>
        </w:rPr>
        <w:t xml:space="preserve"> </w:t>
      </w:r>
      <w:r w:rsidR="00125017">
        <w:rPr>
          <w:rFonts w:ascii="Verdana" w:hAnsi="Verdana"/>
          <w:bCs w:val="0"/>
          <w:sz w:val="20"/>
          <w:szCs w:val="20"/>
        </w:rPr>
        <w:t>do:………………</w:t>
      </w:r>
    </w:p>
    <w:p w14:paraId="35F55790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Data wpływu: …. ……………………………………………..</w:t>
      </w:r>
      <w:r w:rsidRPr="005C4A79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  <w:lang w:val="pl-PL"/>
        </w:rPr>
        <w:t>……………….</w:t>
      </w:r>
      <w:r w:rsidRPr="005C4A79">
        <w:rPr>
          <w:rFonts w:ascii="Verdana" w:hAnsi="Verdana"/>
          <w:sz w:val="20"/>
          <w:szCs w:val="20"/>
        </w:rPr>
        <w:t>.</w:t>
      </w:r>
    </w:p>
    <w:p w14:paraId="202D0110" w14:textId="77777777" w:rsidR="00153044" w:rsidRPr="0088203C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</w:p>
    <w:p w14:paraId="798E7CCE" w14:textId="77777777" w:rsidR="00153044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  <w:r w:rsidRPr="0088203C">
        <w:rPr>
          <w:rFonts w:ascii="Verdana" w:hAnsi="Verdana"/>
          <w:b/>
          <w:sz w:val="22"/>
          <w:szCs w:val="20"/>
        </w:rPr>
        <w:t>WERYFIKACJA FORMALNO-MERYTORYCZNA</w:t>
      </w:r>
    </w:p>
    <w:tbl>
      <w:tblPr>
        <w:tblStyle w:val="Tabela-Siatka1"/>
        <w:tblW w:w="10154" w:type="dxa"/>
        <w:tblInd w:w="-547" w:type="dxa"/>
        <w:tblLook w:val="04A0" w:firstRow="1" w:lastRow="0" w:firstColumn="1" w:lastColumn="0" w:noHBand="0" w:noVBand="1"/>
      </w:tblPr>
      <w:tblGrid>
        <w:gridCol w:w="704"/>
        <w:gridCol w:w="3482"/>
        <w:gridCol w:w="739"/>
        <w:gridCol w:w="665"/>
        <w:gridCol w:w="976"/>
        <w:gridCol w:w="3588"/>
      </w:tblGrid>
      <w:tr w:rsidR="001B0BF5" w:rsidRPr="001B0BF5" w14:paraId="12DABEB2" w14:textId="77777777" w:rsidTr="005A334B">
        <w:tc>
          <w:tcPr>
            <w:tcW w:w="704" w:type="dxa"/>
          </w:tcPr>
          <w:p w14:paraId="6A56DB4D" w14:textId="77777777" w:rsidR="001B0BF5" w:rsidRPr="001B0BF5" w:rsidRDefault="001B0BF5" w:rsidP="001B0BF5">
            <w:r w:rsidRPr="001B0BF5">
              <w:t>L.P</w:t>
            </w:r>
          </w:p>
        </w:tc>
        <w:tc>
          <w:tcPr>
            <w:tcW w:w="3482" w:type="dxa"/>
          </w:tcPr>
          <w:p w14:paraId="21280B8A" w14:textId="77777777" w:rsidR="001B0BF5" w:rsidRPr="001B0BF5" w:rsidRDefault="001B0BF5" w:rsidP="001B0BF5">
            <w:r w:rsidRPr="001B0BF5">
              <w:t>Pytania kontrolne</w:t>
            </w:r>
          </w:p>
        </w:tc>
        <w:tc>
          <w:tcPr>
            <w:tcW w:w="739" w:type="dxa"/>
          </w:tcPr>
          <w:p w14:paraId="184F7C8F" w14:textId="77777777" w:rsidR="001B0BF5" w:rsidRPr="001B0BF5" w:rsidRDefault="001B0BF5" w:rsidP="001B0BF5">
            <w:r w:rsidRPr="001B0BF5">
              <w:t>TAK</w:t>
            </w:r>
          </w:p>
        </w:tc>
        <w:tc>
          <w:tcPr>
            <w:tcW w:w="665" w:type="dxa"/>
          </w:tcPr>
          <w:p w14:paraId="3C6A421B" w14:textId="77777777" w:rsidR="001B0BF5" w:rsidRPr="001B0BF5" w:rsidRDefault="001B0BF5" w:rsidP="001B0BF5">
            <w:r w:rsidRPr="001B0BF5">
              <w:t>NIE</w:t>
            </w:r>
          </w:p>
        </w:tc>
        <w:tc>
          <w:tcPr>
            <w:tcW w:w="976" w:type="dxa"/>
          </w:tcPr>
          <w:p w14:paraId="5376DC93" w14:textId="77777777" w:rsidR="001B0BF5" w:rsidRPr="001B0BF5" w:rsidRDefault="001B0BF5" w:rsidP="001B0BF5">
            <w:r w:rsidRPr="001B0BF5">
              <w:t>Nie dotyczy</w:t>
            </w:r>
          </w:p>
        </w:tc>
        <w:tc>
          <w:tcPr>
            <w:tcW w:w="3588" w:type="dxa"/>
          </w:tcPr>
          <w:p w14:paraId="11F8DA48" w14:textId="77777777" w:rsidR="001B0BF5" w:rsidRPr="001B0BF5" w:rsidRDefault="001B0BF5" w:rsidP="001B0BF5">
            <w:r w:rsidRPr="001B0BF5">
              <w:t xml:space="preserve">Uwagi </w:t>
            </w:r>
          </w:p>
        </w:tc>
      </w:tr>
      <w:tr w:rsidR="001B0BF5" w:rsidRPr="001B0BF5" w14:paraId="7E30DBC1" w14:textId="77777777" w:rsidTr="005A334B">
        <w:tc>
          <w:tcPr>
            <w:tcW w:w="704" w:type="dxa"/>
          </w:tcPr>
          <w:p w14:paraId="6CD27187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</w:tcPr>
          <w:p w14:paraId="605A3117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lub z wykorzystaniem Profilu Zaufanego ePUAP</w:t>
            </w:r>
          </w:p>
        </w:tc>
        <w:tc>
          <w:tcPr>
            <w:tcW w:w="739" w:type="dxa"/>
          </w:tcPr>
          <w:p w14:paraId="7F1A32AB" w14:textId="77777777" w:rsidR="001B0BF5" w:rsidRPr="001B0BF5" w:rsidRDefault="001B0BF5" w:rsidP="001B0BF5"/>
        </w:tc>
        <w:tc>
          <w:tcPr>
            <w:tcW w:w="665" w:type="dxa"/>
          </w:tcPr>
          <w:p w14:paraId="2B16B8DE" w14:textId="77777777" w:rsidR="001B0BF5" w:rsidRPr="001B0BF5" w:rsidRDefault="001B0BF5" w:rsidP="001B0BF5"/>
        </w:tc>
        <w:tc>
          <w:tcPr>
            <w:tcW w:w="976" w:type="dxa"/>
          </w:tcPr>
          <w:p w14:paraId="21BEE21C" w14:textId="77777777" w:rsidR="001B0BF5" w:rsidRPr="001B0BF5" w:rsidRDefault="001B0BF5" w:rsidP="001B0BF5"/>
        </w:tc>
        <w:tc>
          <w:tcPr>
            <w:tcW w:w="3588" w:type="dxa"/>
          </w:tcPr>
          <w:p w14:paraId="32F50E42" w14:textId="00CCE9D0" w:rsidR="001B0BF5" w:rsidRPr="001B0BF5" w:rsidRDefault="001B0BF5" w:rsidP="001B0BF5"/>
        </w:tc>
      </w:tr>
      <w:tr w:rsidR="001B0BF5" w:rsidRPr="001B0BF5" w14:paraId="586E8CFA" w14:textId="77777777" w:rsidTr="005A334B">
        <w:tc>
          <w:tcPr>
            <w:tcW w:w="704" w:type="dxa"/>
          </w:tcPr>
          <w:p w14:paraId="2279CA42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</w:tcPr>
          <w:p w14:paraId="3551013F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 xml:space="preserve">Czy wniosek został złożony w przewidzianym terminie? </w:t>
            </w:r>
          </w:p>
        </w:tc>
        <w:tc>
          <w:tcPr>
            <w:tcW w:w="739" w:type="dxa"/>
          </w:tcPr>
          <w:p w14:paraId="7FA99B5C" w14:textId="77777777" w:rsidR="001B0BF5" w:rsidRPr="001B0BF5" w:rsidRDefault="001B0BF5" w:rsidP="001B0BF5"/>
        </w:tc>
        <w:tc>
          <w:tcPr>
            <w:tcW w:w="665" w:type="dxa"/>
          </w:tcPr>
          <w:p w14:paraId="28BA1195" w14:textId="77777777" w:rsidR="001B0BF5" w:rsidRPr="001B0BF5" w:rsidRDefault="001B0BF5" w:rsidP="001B0BF5"/>
        </w:tc>
        <w:tc>
          <w:tcPr>
            <w:tcW w:w="976" w:type="dxa"/>
          </w:tcPr>
          <w:p w14:paraId="05415008" w14:textId="77777777" w:rsidR="001B0BF5" w:rsidRPr="001B0BF5" w:rsidRDefault="001B0BF5" w:rsidP="001B0BF5"/>
        </w:tc>
        <w:tc>
          <w:tcPr>
            <w:tcW w:w="3588" w:type="dxa"/>
          </w:tcPr>
          <w:p w14:paraId="7A20D3E9" w14:textId="77777777" w:rsidR="001B0BF5" w:rsidRPr="001B0BF5" w:rsidRDefault="001B0BF5" w:rsidP="00FC71EE"/>
        </w:tc>
      </w:tr>
      <w:tr w:rsidR="001B0BF5" w:rsidRPr="001B0BF5" w14:paraId="3F3E6E41" w14:textId="77777777" w:rsidTr="005A334B">
        <w:tc>
          <w:tcPr>
            <w:tcW w:w="704" w:type="dxa"/>
          </w:tcPr>
          <w:p w14:paraId="24232C1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14:paraId="745E2219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dane Beneficjenta wskazane we wniosku o płatność są zgodne z danymi wynikającymi z umowy/aneksu o dofinansowanie (nazwa, NIP)?</w:t>
            </w:r>
          </w:p>
        </w:tc>
        <w:tc>
          <w:tcPr>
            <w:tcW w:w="739" w:type="dxa"/>
          </w:tcPr>
          <w:p w14:paraId="5A4F1370" w14:textId="77777777" w:rsidR="001B0BF5" w:rsidRPr="001B0BF5" w:rsidRDefault="001B0BF5" w:rsidP="001B0BF5"/>
        </w:tc>
        <w:tc>
          <w:tcPr>
            <w:tcW w:w="665" w:type="dxa"/>
          </w:tcPr>
          <w:p w14:paraId="26A9A15B" w14:textId="77777777" w:rsidR="001B0BF5" w:rsidRPr="001B0BF5" w:rsidRDefault="001B0BF5" w:rsidP="001B0BF5"/>
        </w:tc>
        <w:tc>
          <w:tcPr>
            <w:tcW w:w="976" w:type="dxa"/>
          </w:tcPr>
          <w:p w14:paraId="549FE897" w14:textId="77777777" w:rsidR="001B0BF5" w:rsidRPr="001B0BF5" w:rsidRDefault="001B0BF5" w:rsidP="001B0BF5"/>
        </w:tc>
        <w:tc>
          <w:tcPr>
            <w:tcW w:w="3588" w:type="dxa"/>
          </w:tcPr>
          <w:p w14:paraId="51FF03B7" w14:textId="77777777" w:rsidR="001B0BF5" w:rsidRPr="001B0BF5" w:rsidRDefault="001B0BF5" w:rsidP="00FC71EE"/>
        </w:tc>
      </w:tr>
      <w:tr w:rsidR="0078337F" w:rsidRPr="001B0BF5" w14:paraId="68946523" w14:textId="77777777" w:rsidTr="005A334B">
        <w:tc>
          <w:tcPr>
            <w:tcW w:w="704" w:type="dxa"/>
            <w:tcBorders>
              <w:right w:val="single" w:sz="4" w:space="0" w:color="auto"/>
            </w:tcBorders>
          </w:tcPr>
          <w:p w14:paraId="766EBD51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48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VAT jest kosztem kwalifikowanym w projekcie?</w:t>
            </w:r>
          </w:p>
          <w:p w14:paraId="6C5677E0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4C41C35C" w14:textId="77777777" w:rsidR="0078337F" w:rsidRPr="001B0BF5" w:rsidRDefault="0078337F" w:rsidP="0078337F"/>
        </w:tc>
        <w:tc>
          <w:tcPr>
            <w:tcW w:w="665" w:type="dxa"/>
          </w:tcPr>
          <w:p w14:paraId="11F08B59" w14:textId="77777777" w:rsidR="0078337F" w:rsidRPr="001B0BF5" w:rsidRDefault="0078337F" w:rsidP="0078337F"/>
        </w:tc>
        <w:tc>
          <w:tcPr>
            <w:tcW w:w="976" w:type="dxa"/>
          </w:tcPr>
          <w:p w14:paraId="541E9086" w14:textId="77777777" w:rsidR="0078337F" w:rsidRPr="001B0BF5" w:rsidRDefault="0078337F" w:rsidP="0078337F"/>
        </w:tc>
        <w:tc>
          <w:tcPr>
            <w:tcW w:w="3588" w:type="dxa"/>
          </w:tcPr>
          <w:p w14:paraId="339B518D" w14:textId="77777777" w:rsidR="0078337F" w:rsidRPr="001B0BF5" w:rsidRDefault="0078337F" w:rsidP="0078337F"/>
        </w:tc>
      </w:tr>
      <w:tr w:rsidR="0078337F" w14:paraId="21A11BAF" w14:textId="77777777" w:rsidTr="005A334B">
        <w:tc>
          <w:tcPr>
            <w:tcW w:w="704" w:type="dxa"/>
          </w:tcPr>
          <w:p w14:paraId="47C0E9C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482" w:type="dxa"/>
          </w:tcPr>
          <w:p w14:paraId="4ED5DCCC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uzupełniono dane dotyczące wartości wskaźników produktu osiągniętych od początku realizacji projektu?</w:t>
            </w:r>
          </w:p>
          <w:p w14:paraId="7D8465F5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B485EC4" w14:textId="77777777" w:rsidR="0078337F" w:rsidRDefault="0078337F" w:rsidP="0078337F"/>
        </w:tc>
        <w:tc>
          <w:tcPr>
            <w:tcW w:w="665" w:type="dxa"/>
          </w:tcPr>
          <w:p w14:paraId="02685B4D" w14:textId="77777777" w:rsidR="0078337F" w:rsidRDefault="0078337F" w:rsidP="0078337F"/>
        </w:tc>
        <w:tc>
          <w:tcPr>
            <w:tcW w:w="976" w:type="dxa"/>
          </w:tcPr>
          <w:p w14:paraId="78834122" w14:textId="77777777" w:rsidR="0078337F" w:rsidRDefault="0078337F" w:rsidP="0078337F"/>
        </w:tc>
        <w:tc>
          <w:tcPr>
            <w:tcW w:w="3588" w:type="dxa"/>
          </w:tcPr>
          <w:p w14:paraId="5E669CFA" w14:textId="5709A25F" w:rsidR="0078337F" w:rsidRDefault="0078337F" w:rsidP="0078337F"/>
        </w:tc>
      </w:tr>
      <w:tr w:rsidR="004F4AA9" w14:paraId="1238D666" w14:textId="77777777" w:rsidTr="005A334B">
        <w:tc>
          <w:tcPr>
            <w:tcW w:w="704" w:type="dxa"/>
          </w:tcPr>
          <w:p w14:paraId="79BB6A5C" w14:textId="77777777" w:rsidR="004F4AA9" w:rsidRDefault="004F4AA9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482" w:type="dxa"/>
          </w:tcPr>
          <w:p w14:paraId="25EC3167" w14:textId="703ECCBB" w:rsidR="004F4AA9" w:rsidRPr="002B2CC6" w:rsidRDefault="007E5C34" w:rsidP="0078337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 wniosku dołączono dane uczestników projektów (moduł PEFS)?</w:t>
            </w:r>
          </w:p>
        </w:tc>
        <w:tc>
          <w:tcPr>
            <w:tcW w:w="739" w:type="dxa"/>
          </w:tcPr>
          <w:p w14:paraId="712FF822" w14:textId="77777777" w:rsidR="004F4AA9" w:rsidRDefault="004F4AA9" w:rsidP="0078337F"/>
        </w:tc>
        <w:tc>
          <w:tcPr>
            <w:tcW w:w="665" w:type="dxa"/>
          </w:tcPr>
          <w:p w14:paraId="584F27A3" w14:textId="77777777" w:rsidR="004F4AA9" w:rsidRDefault="004F4AA9" w:rsidP="0078337F"/>
        </w:tc>
        <w:tc>
          <w:tcPr>
            <w:tcW w:w="976" w:type="dxa"/>
          </w:tcPr>
          <w:p w14:paraId="6FB078A5" w14:textId="77777777" w:rsidR="004F4AA9" w:rsidRDefault="004F4AA9" w:rsidP="0078337F"/>
        </w:tc>
        <w:tc>
          <w:tcPr>
            <w:tcW w:w="3588" w:type="dxa"/>
          </w:tcPr>
          <w:p w14:paraId="60114960" w14:textId="77777777" w:rsidR="004F4AA9" w:rsidRDefault="004F4AA9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3C3153" w14:paraId="644E8AC0" w14:textId="77777777" w:rsidTr="005A334B">
        <w:tc>
          <w:tcPr>
            <w:tcW w:w="704" w:type="dxa"/>
            <w:shd w:val="clear" w:color="auto" w:fill="BFBFBF" w:themeFill="background1" w:themeFillShade="BF"/>
          </w:tcPr>
          <w:p w14:paraId="230301F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482" w:type="dxa"/>
            <w:shd w:val="clear" w:color="auto" w:fill="BFBFBF" w:themeFill="background1" w:themeFillShade="BF"/>
            <w:vAlign w:val="center"/>
          </w:tcPr>
          <w:p w14:paraId="456F0D50" w14:textId="77777777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6F3B68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505E92D3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57337D8C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6D6435FA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3877BB05" w14:textId="77777777" w:rsidR="003C3153" w:rsidRDefault="003C3153" w:rsidP="003C3153">
            <w:r>
              <w:t>Data:</w:t>
            </w:r>
          </w:p>
        </w:tc>
      </w:tr>
    </w:tbl>
    <w:p w14:paraId="51718583" w14:textId="77777777" w:rsidR="005A334B" w:rsidRDefault="005A334B">
      <w:r>
        <w:br w:type="page"/>
      </w:r>
    </w:p>
    <w:tbl>
      <w:tblPr>
        <w:tblStyle w:val="Tabela-Siatka1"/>
        <w:tblW w:w="10154" w:type="dxa"/>
        <w:tblInd w:w="-547" w:type="dxa"/>
        <w:tblLook w:val="04A0" w:firstRow="1" w:lastRow="0" w:firstColumn="1" w:lastColumn="0" w:noHBand="0" w:noVBand="1"/>
      </w:tblPr>
      <w:tblGrid>
        <w:gridCol w:w="704"/>
        <w:gridCol w:w="3482"/>
        <w:gridCol w:w="739"/>
        <w:gridCol w:w="665"/>
        <w:gridCol w:w="976"/>
        <w:gridCol w:w="3588"/>
      </w:tblGrid>
      <w:tr w:rsidR="003C3153" w14:paraId="2A0A7F04" w14:textId="77777777" w:rsidTr="005A334B">
        <w:tc>
          <w:tcPr>
            <w:tcW w:w="704" w:type="dxa"/>
            <w:shd w:val="clear" w:color="auto" w:fill="auto"/>
          </w:tcPr>
          <w:p w14:paraId="0306B04B" w14:textId="7D877A73" w:rsidR="003C3153" w:rsidRDefault="003C3153" w:rsidP="003C3153"/>
        </w:tc>
        <w:tc>
          <w:tcPr>
            <w:tcW w:w="9450" w:type="dxa"/>
            <w:gridSpan w:val="5"/>
            <w:shd w:val="clear" w:color="auto" w:fill="auto"/>
            <w:vAlign w:val="center"/>
          </w:tcPr>
          <w:p w14:paraId="0307CE84" w14:textId="77777777" w:rsidR="003C3153" w:rsidRDefault="003C3153" w:rsidP="003C315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Wnioski z procesu weryfikacji</w:t>
            </w:r>
          </w:p>
          <w:p w14:paraId="0313CF75" w14:textId="77777777" w:rsidR="003C3153" w:rsidRDefault="003C3153" w:rsidP="003C3153"/>
        </w:tc>
      </w:tr>
      <w:tr w:rsidR="003C3153" w14:paraId="3B45C766" w14:textId="77777777" w:rsidTr="005A334B">
        <w:tc>
          <w:tcPr>
            <w:tcW w:w="704" w:type="dxa"/>
            <w:shd w:val="clear" w:color="auto" w:fill="auto"/>
          </w:tcPr>
          <w:p w14:paraId="3360133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3482" w:type="dxa"/>
            <w:shd w:val="clear" w:color="auto" w:fill="auto"/>
            <w:vAlign w:val="center"/>
          </w:tcPr>
          <w:p w14:paraId="07CDBEAF" w14:textId="48768E05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39" w:type="dxa"/>
            <w:shd w:val="clear" w:color="auto" w:fill="auto"/>
          </w:tcPr>
          <w:p w14:paraId="7B18FEA9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08EE975A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44311835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2A7A9228" w14:textId="77777777" w:rsidR="003C3153" w:rsidRDefault="003C3153" w:rsidP="003C3153">
            <w:pPr>
              <w:shd w:val="clear" w:color="auto" w:fill="FFFFFF" w:themeFill="background1"/>
            </w:pPr>
          </w:p>
        </w:tc>
      </w:tr>
      <w:tr w:rsidR="003C3153" w14:paraId="743DF0BD" w14:textId="77777777" w:rsidTr="005A334B">
        <w:tc>
          <w:tcPr>
            <w:tcW w:w="704" w:type="dxa"/>
            <w:shd w:val="clear" w:color="auto" w:fill="auto"/>
          </w:tcPr>
          <w:p w14:paraId="269CBB41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3482" w:type="dxa"/>
            <w:shd w:val="clear" w:color="auto" w:fill="auto"/>
          </w:tcPr>
          <w:p w14:paraId="65C865EE" w14:textId="07333847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 istniejącej formie może zostać zatwierdzony przez IZ RPO WSL?</w:t>
            </w:r>
          </w:p>
        </w:tc>
        <w:tc>
          <w:tcPr>
            <w:tcW w:w="739" w:type="dxa"/>
            <w:shd w:val="clear" w:color="auto" w:fill="auto"/>
          </w:tcPr>
          <w:p w14:paraId="53FB59F0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6CB63D67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265E83DE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12F5A169" w14:textId="77777777" w:rsidR="003C3153" w:rsidRDefault="003C3153" w:rsidP="003C3153">
            <w:pPr>
              <w:shd w:val="clear" w:color="auto" w:fill="FFFFFF" w:themeFill="background1"/>
            </w:pPr>
          </w:p>
        </w:tc>
      </w:tr>
    </w:tbl>
    <w:p w14:paraId="342DE315" w14:textId="77777777" w:rsidR="00997D40" w:rsidRDefault="00997D40" w:rsidP="005F0809">
      <w:pPr>
        <w:shd w:val="clear" w:color="auto" w:fill="FFFFFF" w:themeFill="background1"/>
        <w:ind w:left="-567"/>
        <w:rPr>
          <w:rFonts w:ascii="Verdana" w:hAnsi="Verdana"/>
          <w:b/>
          <w:sz w:val="20"/>
          <w:szCs w:val="20"/>
        </w:rPr>
      </w:pPr>
    </w:p>
    <w:p w14:paraId="5F6D75B8" w14:textId="7EFD5AC0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 xml:space="preserve">Uwagi do uzupełnienia w trybie </w:t>
      </w:r>
      <w:r w:rsidR="004F4AA9">
        <w:rPr>
          <w:rFonts w:ascii="Verdana" w:hAnsi="Verdana"/>
          <w:b/>
          <w:sz w:val="20"/>
          <w:szCs w:val="20"/>
        </w:rPr>
        <w:t>r</w:t>
      </w:r>
      <w:r w:rsidRPr="005C4A79">
        <w:rPr>
          <w:rFonts w:ascii="Verdana" w:hAnsi="Verdana"/>
          <w:b/>
          <w:sz w:val="20"/>
          <w:szCs w:val="20"/>
        </w:rPr>
        <w:t>oboczym: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</w:t>
      </w:r>
      <w:r>
        <w:rPr>
          <w:rFonts w:ascii="Verdana" w:hAnsi="Verdana"/>
          <w:sz w:val="20"/>
          <w:szCs w:val="20"/>
        </w:rPr>
        <w:t>……………</w:t>
      </w:r>
      <w:r w:rsidRPr="005C4A79">
        <w:rPr>
          <w:rFonts w:ascii="Verdana" w:hAnsi="Verdana"/>
          <w:sz w:val="20"/>
          <w:szCs w:val="20"/>
        </w:rPr>
        <w:t xml:space="preserve">…                  </w:t>
      </w:r>
    </w:p>
    <w:p w14:paraId="691F4727" w14:textId="77777777" w:rsidR="00C439DC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83B63EA" w14:textId="2FEC2E27" w:rsidR="004F4AA9" w:rsidRDefault="005F7A49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Oczywiste omyłki w formularzu wniosku o płatność </w:t>
      </w:r>
      <w:r w:rsidR="00C439DC">
        <w:rPr>
          <w:rFonts w:ascii="Verdana" w:hAnsi="Verdana"/>
          <w:b/>
          <w:sz w:val="20"/>
          <w:szCs w:val="20"/>
        </w:rPr>
        <w:t>:</w:t>
      </w:r>
      <w:r w:rsidR="004F4AA9">
        <w:rPr>
          <w:rFonts w:ascii="Verdana" w:hAnsi="Verdana"/>
          <w:b/>
          <w:sz w:val="20"/>
          <w:szCs w:val="20"/>
        </w:rPr>
        <w:t>…………..………………</w:t>
      </w:r>
      <w:r w:rsidR="00C439DC">
        <w:rPr>
          <w:rFonts w:ascii="Verdana" w:hAnsi="Verdana"/>
          <w:b/>
          <w:sz w:val="20"/>
          <w:szCs w:val="20"/>
        </w:rPr>
        <w:t>………………</w:t>
      </w:r>
    </w:p>
    <w:p w14:paraId="5BCB29EA" w14:textId="079800CE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uwzględnienia w kolejnym wniosku:</w:t>
      </w:r>
      <w:r w:rsidRPr="005C4A79">
        <w:rPr>
          <w:rFonts w:ascii="Verdana" w:hAnsi="Verdana"/>
          <w:sz w:val="20"/>
          <w:szCs w:val="20"/>
        </w:rPr>
        <w:t>………………</w:t>
      </w:r>
      <w:r w:rsidR="004F4AA9">
        <w:rPr>
          <w:rFonts w:ascii="Verdana" w:hAnsi="Verdana"/>
          <w:sz w:val="20"/>
          <w:szCs w:val="20"/>
        </w:rPr>
        <w:t>………………..</w:t>
      </w:r>
      <w:r w:rsidRPr="005C4A79">
        <w:rPr>
          <w:rFonts w:ascii="Verdana" w:hAnsi="Verdana"/>
          <w:sz w:val="20"/>
          <w:szCs w:val="20"/>
        </w:rPr>
        <w:t>…………</w:t>
      </w:r>
      <w:r w:rsidRPr="007270B4">
        <w:rPr>
          <w:rFonts w:ascii="Verdana" w:hAnsi="Verdana"/>
          <w:sz w:val="20"/>
          <w:szCs w:val="20"/>
        </w:rPr>
        <w:t>………………………</w:t>
      </w:r>
    </w:p>
    <w:p w14:paraId="1C13E4FB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24432E5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D61607E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wymagające korekty wniosku (w przypadku skierowania wniosku do korekty</w:t>
      </w:r>
      <w:r w:rsidRPr="005C4A79">
        <w:rPr>
          <w:rFonts w:ascii="Verdana" w:hAnsi="Verdana"/>
          <w:sz w:val="20"/>
          <w:szCs w:val="20"/>
        </w:rPr>
        <w:t>):…………………………………………………………………………………………………………………………………</w:t>
      </w:r>
    </w:p>
    <w:p w14:paraId="2BBFB1CB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7414816C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B613C7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21A9C2" w14:textId="390FA6A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ogólne/wewnętrzne</w:t>
      </w:r>
      <w:r w:rsidRPr="005C4A79">
        <w:rPr>
          <w:rFonts w:ascii="Verdana" w:hAnsi="Verdana"/>
          <w:sz w:val="20"/>
          <w:szCs w:val="20"/>
        </w:rPr>
        <w:t xml:space="preserve">: </w:t>
      </w:r>
      <w:r w:rsidR="004F4AA9">
        <w:rPr>
          <w:rFonts w:ascii="Verdana" w:hAnsi="Verdana"/>
          <w:sz w:val="20"/>
          <w:szCs w:val="20"/>
        </w:rPr>
        <w:t>…</w:t>
      </w:r>
      <w:r w:rsidRPr="005C4A79">
        <w:rPr>
          <w:rFonts w:ascii="Verdana" w:hAnsi="Verdana"/>
          <w:sz w:val="20"/>
          <w:szCs w:val="20"/>
        </w:rPr>
        <w:t>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………………………………………………</w:t>
      </w:r>
    </w:p>
    <w:p w14:paraId="137A69F8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67D4487F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5EE2CE4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Weryfikacja formalno-merytoryczna </w:t>
      </w:r>
    </w:p>
    <w:p w14:paraId="2D3D113A" w14:textId="6AB2700F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(Referat </w:t>
      </w:r>
      <w:r w:rsidR="004F4AA9">
        <w:rPr>
          <w:rFonts w:ascii="Verdana" w:hAnsi="Verdana"/>
          <w:b/>
          <w:sz w:val="20"/>
          <w:szCs w:val="20"/>
        </w:rPr>
        <w:t>instrumentów finansowych</w:t>
      </w:r>
      <w:r w:rsidRPr="0088203C">
        <w:rPr>
          <w:rFonts w:ascii="Verdana" w:hAnsi="Verdana"/>
          <w:b/>
          <w:sz w:val="20"/>
          <w:szCs w:val="20"/>
        </w:rPr>
        <w:t>)</w:t>
      </w:r>
    </w:p>
    <w:p w14:paraId="1ACAB537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6D96BB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Sporządził:</w:t>
      </w:r>
    </w:p>
    <w:p w14:paraId="4AB613C0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462093ED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6AD7C981" w14:textId="05290434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Sprawdził:</w:t>
      </w:r>
    </w:p>
    <w:p w14:paraId="735A54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6B7A98B7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5941909A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2"/>
        </w:rPr>
      </w:pPr>
      <w:r w:rsidRPr="0088203C">
        <w:rPr>
          <w:rFonts w:ascii="Verdana" w:hAnsi="Verdana"/>
          <w:sz w:val="20"/>
          <w:szCs w:val="22"/>
          <w:u w:val="single"/>
        </w:rPr>
        <w:t>Zaakceptował:</w:t>
      </w:r>
    </w:p>
    <w:p w14:paraId="435541FB" w14:textId="77777777" w:rsidR="00997D40" w:rsidRPr="0088203C" w:rsidRDefault="00997D40" w:rsidP="00997D40">
      <w:pPr>
        <w:ind w:left="-567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0"/>
          <w:szCs w:val="22"/>
        </w:rPr>
        <w:t>P</w:t>
      </w:r>
      <w:r w:rsidRPr="0088203C">
        <w:rPr>
          <w:rFonts w:ascii="Verdana" w:hAnsi="Verdana"/>
          <w:sz w:val="20"/>
          <w:szCs w:val="22"/>
        </w:rPr>
        <w:t>odpis</w:t>
      </w:r>
    </w:p>
    <w:p w14:paraId="38D11273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7BD9E9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 xml:space="preserve">Weryfikację </w:t>
      </w:r>
    </w:p>
    <w:p w14:paraId="507903E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>zatwierdził:</w:t>
      </w:r>
    </w:p>
    <w:p w14:paraId="4D96BB75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2AA266D9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33506986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2EED1997" w14:textId="77777777" w:rsidR="00CA422D" w:rsidRDefault="00CA422D" w:rsidP="00997D40"/>
    <w:sectPr w:rsidR="00CA422D" w:rsidSect="0000480D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848CF" w14:textId="77777777" w:rsidR="00CF4FFD" w:rsidRDefault="00CF4FFD" w:rsidP="00FE42A7">
      <w:r>
        <w:separator/>
      </w:r>
    </w:p>
  </w:endnote>
  <w:endnote w:type="continuationSeparator" w:id="0">
    <w:p w14:paraId="68F88328" w14:textId="77777777" w:rsidR="00CF4FFD" w:rsidRDefault="00CF4FFD" w:rsidP="00FE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C72A7" w14:textId="77777777" w:rsidR="00CF4FFD" w:rsidRDefault="00CF4FFD" w:rsidP="00FE42A7">
      <w:r>
        <w:separator/>
      </w:r>
    </w:p>
  </w:footnote>
  <w:footnote w:type="continuationSeparator" w:id="0">
    <w:p w14:paraId="7C20A334" w14:textId="77777777" w:rsidR="00CF4FFD" w:rsidRDefault="00CF4FFD" w:rsidP="00FE4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EF736" w14:textId="044C07AF" w:rsidR="0000480D" w:rsidRDefault="0000480D">
    <w:pPr>
      <w:pStyle w:val="Nagwek"/>
    </w:pPr>
    <w:r>
      <w:rPr>
        <w:noProof/>
      </w:rPr>
      <w:drawing>
        <wp:inline distT="0" distB="0" distL="0" distR="0" wp14:anchorId="65BDD2B1" wp14:editId="18C979A2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D4FC6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80673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77A9F"/>
    <w:multiLevelType w:val="hybridMultilevel"/>
    <w:tmpl w:val="27F8BBCA"/>
    <w:lvl w:ilvl="0" w:tplc="3DBCC6F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A7"/>
    <w:rsid w:val="0000480D"/>
    <w:rsid w:val="000048A7"/>
    <w:rsid w:val="0001476C"/>
    <w:rsid w:val="00065072"/>
    <w:rsid w:val="000B506A"/>
    <w:rsid w:val="000C19C5"/>
    <w:rsid w:val="00125017"/>
    <w:rsid w:val="00135976"/>
    <w:rsid w:val="00136FAE"/>
    <w:rsid w:val="00153044"/>
    <w:rsid w:val="00177F6C"/>
    <w:rsid w:val="00181686"/>
    <w:rsid w:val="001A14E6"/>
    <w:rsid w:val="001B0BF5"/>
    <w:rsid w:val="001F04EC"/>
    <w:rsid w:val="00227F76"/>
    <w:rsid w:val="00240FF0"/>
    <w:rsid w:val="00246308"/>
    <w:rsid w:val="00270726"/>
    <w:rsid w:val="002814DD"/>
    <w:rsid w:val="00286687"/>
    <w:rsid w:val="002951F2"/>
    <w:rsid w:val="00296B94"/>
    <w:rsid w:val="002A4D0E"/>
    <w:rsid w:val="002D43C1"/>
    <w:rsid w:val="002D473A"/>
    <w:rsid w:val="002E43BB"/>
    <w:rsid w:val="00305057"/>
    <w:rsid w:val="00351FE5"/>
    <w:rsid w:val="003578B2"/>
    <w:rsid w:val="00357B09"/>
    <w:rsid w:val="0037442A"/>
    <w:rsid w:val="003A669B"/>
    <w:rsid w:val="003C3153"/>
    <w:rsid w:val="003D08E9"/>
    <w:rsid w:val="003E71AD"/>
    <w:rsid w:val="00400114"/>
    <w:rsid w:val="004067AF"/>
    <w:rsid w:val="004211F8"/>
    <w:rsid w:val="004577A7"/>
    <w:rsid w:val="00461EE0"/>
    <w:rsid w:val="004E3459"/>
    <w:rsid w:val="004E5E49"/>
    <w:rsid w:val="004F4AA9"/>
    <w:rsid w:val="00527F98"/>
    <w:rsid w:val="0057357D"/>
    <w:rsid w:val="00593D87"/>
    <w:rsid w:val="0059466F"/>
    <w:rsid w:val="005A334B"/>
    <w:rsid w:val="005B4118"/>
    <w:rsid w:val="005F0809"/>
    <w:rsid w:val="005F7A49"/>
    <w:rsid w:val="0064055B"/>
    <w:rsid w:val="00656A93"/>
    <w:rsid w:val="006864DB"/>
    <w:rsid w:val="006F7F68"/>
    <w:rsid w:val="00762A96"/>
    <w:rsid w:val="00765892"/>
    <w:rsid w:val="0078337F"/>
    <w:rsid w:val="007D3C70"/>
    <w:rsid w:val="007E5C34"/>
    <w:rsid w:val="008B0DEB"/>
    <w:rsid w:val="008D4137"/>
    <w:rsid w:val="008F24B4"/>
    <w:rsid w:val="00997D40"/>
    <w:rsid w:val="009A66F9"/>
    <w:rsid w:val="009B3757"/>
    <w:rsid w:val="009D1885"/>
    <w:rsid w:val="00A31412"/>
    <w:rsid w:val="00A41089"/>
    <w:rsid w:val="00A4425E"/>
    <w:rsid w:val="00A55C5F"/>
    <w:rsid w:val="00B02FCD"/>
    <w:rsid w:val="00B0437D"/>
    <w:rsid w:val="00B05397"/>
    <w:rsid w:val="00B77BBB"/>
    <w:rsid w:val="00BA77BD"/>
    <w:rsid w:val="00BB1044"/>
    <w:rsid w:val="00BD3716"/>
    <w:rsid w:val="00BD4620"/>
    <w:rsid w:val="00C3791C"/>
    <w:rsid w:val="00C439DC"/>
    <w:rsid w:val="00CA422D"/>
    <w:rsid w:val="00CF4FFD"/>
    <w:rsid w:val="00D052B3"/>
    <w:rsid w:val="00D350A6"/>
    <w:rsid w:val="00D70D79"/>
    <w:rsid w:val="00D81540"/>
    <w:rsid w:val="00DA0CF0"/>
    <w:rsid w:val="00DA764E"/>
    <w:rsid w:val="00DB1C66"/>
    <w:rsid w:val="00E0674F"/>
    <w:rsid w:val="00E13A5B"/>
    <w:rsid w:val="00EA3DE2"/>
    <w:rsid w:val="00EB0828"/>
    <w:rsid w:val="00EB5B8B"/>
    <w:rsid w:val="00EC6534"/>
    <w:rsid w:val="00F04D0F"/>
    <w:rsid w:val="00F20EE1"/>
    <w:rsid w:val="00F50720"/>
    <w:rsid w:val="00F75241"/>
    <w:rsid w:val="00F85B5A"/>
    <w:rsid w:val="00FB015A"/>
    <w:rsid w:val="00FB2F82"/>
    <w:rsid w:val="00FC71EE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BB04A"/>
  <w15:chartTrackingRefBased/>
  <w15:docId w15:val="{B74EB519-7046-413D-BE05-66A14D9B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4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E4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42A7"/>
  </w:style>
  <w:style w:type="paragraph" w:styleId="Stopka">
    <w:name w:val="footer"/>
    <w:basedOn w:val="Normalny"/>
    <w:link w:val="Stopka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2A7"/>
  </w:style>
  <w:style w:type="character" w:customStyle="1" w:styleId="Nagwek3Znak">
    <w:name w:val="Nagłówek 3 Znak"/>
    <w:basedOn w:val="Domylnaczcionkaakapitu"/>
    <w:link w:val="Nagwek3"/>
    <w:rsid w:val="00FE42A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2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2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E42A7"/>
    <w:rPr>
      <w:vertAlign w:val="superscript"/>
    </w:rPr>
  </w:style>
  <w:style w:type="table" w:styleId="Tabela-Siatka">
    <w:name w:val="Table Grid"/>
    <w:basedOn w:val="Standardowy"/>
    <w:uiPriority w:val="39"/>
    <w:rsid w:val="002E4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3D0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D0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3C70"/>
    <w:pPr>
      <w:ind w:left="720"/>
      <w:contextualSpacing/>
    </w:pPr>
  </w:style>
  <w:style w:type="character" w:customStyle="1" w:styleId="TekstdymkaZnak">
    <w:name w:val="Tekst dymka Znak"/>
    <w:semiHidden/>
    <w:rsid w:val="00E0674F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sid w:val="00065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47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476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B0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1"/>
    <w:uiPriority w:val="99"/>
    <w:semiHidden/>
    <w:unhideWhenUsed/>
    <w:rsid w:val="001B0BF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B0BF5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1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833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A9E1C38A59984389B1475141030634" ma:contentTypeVersion="14" ma:contentTypeDescription="Utwórz nowy dokument." ma:contentTypeScope="" ma:versionID="c1b794fedd0512f9247698f38e4b6dec">
  <xsd:schema xmlns:xsd="http://www.w3.org/2001/XMLSchema" xmlns:xs="http://www.w3.org/2001/XMLSchema" xmlns:p="http://schemas.microsoft.com/office/2006/metadata/properties" xmlns:ns3="b24279f8-3e47-4e72-b567-591e9d2d22dd" xmlns:ns4="88519280-4953-4ffd-b796-97671c63d391" targetNamespace="http://schemas.microsoft.com/office/2006/metadata/properties" ma:root="true" ma:fieldsID="3d566398fd8cd6bea37de4c0d0ee6395" ns3:_="" ns4:_="">
    <xsd:import namespace="b24279f8-3e47-4e72-b567-591e9d2d22dd"/>
    <xsd:import namespace="88519280-4953-4ffd-b796-97671c63d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279f8-3e47-4e72-b567-591e9d2d2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19280-4953-4ffd-b796-97671c63d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CB164-EE41-4ED7-B9A8-183DB2483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279f8-3e47-4e72-b567-591e9d2d22dd"/>
    <ds:schemaRef ds:uri="88519280-4953-4ffd-b796-97671c63d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56B56-C1D9-410B-9E95-74328CC60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A1E48-4B5A-47F7-BCA0-B64754454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3D0A0-CFE7-419C-ACEA-A5F12A5E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4.3.5b - Zał. 1 Wzór Listy sprawdzającej dotyczącej weryfikacji sprawozdawczego wniosku Beneficjenta o płatność w ramach instrumentów finansowych</dc:title>
  <dc:subject/>
  <dc:creator>Dańszczyk Izabela</dc:creator>
  <cp:keywords/>
  <dc:description/>
  <cp:lastModifiedBy>Melon Anna</cp:lastModifiedBy>
  <cp:revision>8</cp:revision>
  <dcterms:created xsi:type="dcterms:W3CDTF">2022-05-04T05:31:00Z</dcterms:created>
  <dcterms:modified xsi:type="dcterms:W3CDTF">2022-07-27T07:29:00Z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0x01010053A9E1C38A59984389B1475141030634</vt:lpwstr>
  </property>
</Properties>
</file>